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1A3F" w14:textId="6492ECAA" w:rsidR="007223F4" w:rsidRPr="009F1523" w:rsidRDefault="009F1523" w:rsidP="009F1523">
      <w:pPr>
        <w:jc w:val="center"/>
        <w:rPr>
          <w:b/>
          <w:bCs/>
        </w:rPr>
      </w:pPr>
      <w:r w:rsidRPr="009F1523">
        <w:rPr>
          <w:b/>
          <w:bCs/>
        </w:rPr>
        <w:t>Subaward</w:t>
      </w:r>
    </w:p>
    <w:p w14:paraId="2D71C150" w14:textId="69B868E7" w:rsidR="009F1523" w:rsidRDefault="009F1523">
      <w:r>
        <w:t>Proposal Title:</w:t>
      </w:r>
    </w:p>
    <w:p w14:paraId="7AAEF81A" w14:textId="629D6179" w:rsidR="009F1523" w:rsidRDefault="009F1523">
      <w:r>
        <w:t>Subaward PI Name:</w:t>
      </w:r>
    </w:p>
    <w:p w14:paraId="18296409" w14:textId="4AB14CF4" w:rsidR="009F1523" w:rsidRDefault="009F1523">
      <w:r>
        <w:t>Subaward Institution Name:</w:t>
      </w:r>
    </w:p>
    <w:p w14:paraId="70D6753D" w14:textId="0EE1F8FF" w:rsidR="009F1523" w:rsidRPr="009F1523" w:rsidRDefault="009F1523" w:rsidP="009F1523">
      <w:pPr>
        <w:jc w:val="center"/>
        <w:rPr>
          <w:b/>
          <w:bCs/>
        </w:rPr>
      </w:pPr>
      <w:r w:rsidRPr="009F1523">
        <w:rPr>
          <w:b/>
          <w:bCs/>
        </w:rPr>
        <w:t>Statement of Work</w:t>
      </w:r>
    </w:p>
    <w:p w14:paraId="03CA03EF" w14:textId="1C7C5E54" w:rsidR="009F1523" w:rsidRDefault="009F1523"/>
    <w:sectPr w:rsidR="009F1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23"/>
    <w:rsid w:val="004F084E"/>
    <w:rsid w:val="007223F4"/>
    <w:rsid w:val="0097574B"/>
    <w:rsid w:val="009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A5F96"/>
  <w15:chartTrackingRefBased/>
  <w15:docId w15:val="{7AF28DAB-85A7-475F-9729-3630BFD1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Boyce</dc:creator>
  <cp:keywords/>
  <dc:description/>
  <cp:lastModifiedBy>Melissa Boyce</cp:lastModifiedBy>
  <cp:revision>1</cp:revision>
  <dcterms:created xsi:type="dcterms:W3CDTF">2023-02-16T22:07:00Z</dcterms:created>
  <dcterms:modified xsi:type="dcterms:W3CDTF">2023-02-16T22:45:00Z</dcterms:modified>
</cp:coreProperties>
</file>